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ARAçLARDA HDROLK PNöMATK SSTEMLER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 Kütle kuvvet ve basınç ile ilgili hesapları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açıklar.</w:t>
              <w:br/>
              <w:t> Hidroliğin tanımı endüstrideki yeri ve önemini açıklar.</w:t>
              <w:br/>
              <w:t> Hidrolik sistemlerin üstünlükleri ve olumsuz yönlerini sıralar.</w:t>
              <w:br/>
              <w:t> Hidrolik sistemlerde kullanılan birimleri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sıralar.</w:t>
              <w:br/>
              <w:t> Hidrostatik prensipleri açıklar.</w:t>
              <w:br/>
              <w:t> Hidrolik basınç yükseltme ile ilgili hesapları yapar</w:t>
              <w:b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görevlerini açıklar.</w:t>
              <w:br/>
              <w:t> Yağlarda aranan özellikleri sıralar.</w:t>
              <w:br/>
              <w:t> Hidrolik yağ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hatları açıklar.</w:t>
              <w:br/>
              <w:t> Hidrolik devre elemanlarının sembollerini açıklar.</w:t>
              <w:br/>
              <w:t> Hidrolik devre yardımcı devre elemanları sembollerini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prensiplerini açıklar.</w:t>
              <w:br/>
              <w:t> Pnömatik sistemlerin üstün ve olumsuz yönlerini sıralar.</w:t>
              <w:br/>
              <w:t> Hidrolik ve pnömatik sistemlerini karşılaştırır.</w:t>
              <w:br/>
              <w:t> Pnömatik devrelerin ana kısımlarını ve havanın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 Pnömatik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simgesini açıklar.</w:t>
              <w:br/>
              <w:t> Silindirlerde kuvvet iletiminin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 Pnömatik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motorların görevlerini açıklar.</w:t>
              <w:br/>
              <w:t> Pnömatik motorların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 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 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çeşitlerini açıklar.</w:t>
              <w:br/>
              <w:t> Pnömatik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1. Temel hidrolik terimleri sunar.</w:t>
              <w:br/>
              <w:t>2. Hidrolikte kullanılan birimleri dönüştürür.</w:t>
              <w:br/>
              <w:t>3. Hidrolik sistemin avantaj ve dezavantajlarının sunumunu yapar.</w:t>
              <w:br/>
              <w:t>4. Hidrostatik prensipleri sunar.</w:t>
              <w:br/>
              <w:t>5. Pascal kanunu ile ilgili hesapları yapar.</w:t>
              <w:br/>
              <w:t>6. Bernoulli prensibi ile ilgili hesapları yapar.</w:t>
              <w:br/>
              <w:t>7. Süreklilik denklemi ile ilgili hesapları yapar.</w:t>
              <w:br/>
              <w:t>8. Yağ bilgilerini almak için katalog kullanır.</w:t>
              <w:br/>
              <w:t>9. Hidrolik yağı seçer.</w:t>
              <w:br/>
              <w:t>10. Hidrolik devre sembollerini okur.</w:t>
              <w:br/>
              <w:t>11. Hidrolik devre sembollerini çizer.</w:t>
              <w:br/>
              <w:t>12. Hidrolik devre üzerinde hidrolik elemanı tespit eder.</w:t>
              <w:br/>
              <w:t>Hidrolik Sistemler 1. Hidrolik sistemde yağ deposu kapasitesini tespit eder.</w:t>
              <w:br/>
              <w:t>2. Isıtıcı kapasitesini tespit eder.</w:t>
              <w:br/>
              <w:t>3. Soğutucu kapasitesini tespit eder.</w:t>
              <w:br/>
              <w:t>4. Depo üzerinde bulunması gereken diğer avadanlıkları seçer.</w:t>
              <w:br/>
              <w:t>5. İş güvenlik kurallarına uyma konusunda hassas davranır.</w:t>
              <w:br/>
              <w:t>6. Hidrolik sistemde kullanılan filtreleri seçer.</w:t>
              <w:br/>
              <w:t>7. Hidrolik sistemde kullanılan filtre donanımlarını seçer.</w:t>
              <w:br/>
              <w:t>8. Pompalarda debiyi hesaplar.</w:t>
              <w:br/>
              <w:t>9. Hidrolik pompaların verim hesabını yapar.</w:t>
              <w:br/>
              <w:t>10. Hidrolik pompa seçimini yapar.</w:t>
              <w:br/>
              <w:t>11. Hidrolik motor seçimini yapar.</w:t>
              <w:br/>
              <w:t>12. Hidrolik motorlarda döndürme momentini hesaplar.</w:t>
              <w:br/>
              <w:t>13. Yön kontrol valflerini sembollerle çizerek gösterir.</w:t>
              <w:br/>
              <w:t>14. Basınç kontrol valflerini sembollerle çizerek gösterir.</w:t>
              <w:br/>
              <w:t>15. Akış kontrol valflerini sembollerle çizerek gösterir.</w:t>
              <w:br/>
              <w:t>16. Valf çeşitlerini tespit eder.</w:t>
              <w:br/>
              <w:t>17. Hidrolik silindirler ile ilgili hesapları yapar.</w:t>
              <w:br/>
              <w:t>18. Hidrolik silindir seçimi yapar.</w:t>
              <w:br/>
              <w:t>19. Hidrolik borular ile ilgili hesapları yapar.</w:t>
              <w:br/>
              <w:t>20. Hidrolik boruların seçimini yapar.</w:t>
              <w:br/>
              <w:t>21. Hidrolik akümülatörleri seçer.</w:t>
              <w:br/>
              <w:t>22. Hidrolik akümülatörlerin kontrolünü yapar.</w:t>
              <w:br/>
              <w:t>23. Hidrolik akümülatörlere doldurulacak gazı belirler.</w:t>
              <w:br/>
              <w:t>Pnömatik Sistemler 1.  Boyle  Mariotte kanunu sunumunu yapar.</w:t>
              <w:br/>
              <w:t>2.  Gay-Lussac kanunun sunumunu yapar.</w:t>
              <w:br/>
              <w:t>3.  Havanın nem miktarını hesaplar.</w:t>
              <w:br/>
              <w:t>4. Pnömatik silindirlerde oluşan kuvvetleri tespit eder.</w:t>
              <w:br/>
              <w:t>5. Pnömatik silindirlerde oluşan kuvvetleri hesaplar.</w:t>
              <w:br/>
              <w:t>6. Pnömatik motorların tipini belirler.</w:t>
              <w:br/>
              <w:t>7. Tipi belirlenen pnömatik motorun özelliklerini sunar.</w:t>
              <w:br/>
              <w:t>8. Yön kontrol valflerini sembollerle çizerek gösterir.</w:t>
              <w:br/>
              <w:t>9. Basınç kontrol valflerini sembollerle çizerek gösterir.</w:t>
              <w:br/>
              <w:t>10. Akış kontrol valflerini sembollerle çizerek gösterir.</w:t>
              <w:br/>
              <w:t>11. Pnömatik devre hatlarını tespit eder.</w:t>
              <w:br/>
              <w:t>12. Pnömatik devre elemanlarını belirler.</w:t>
              <w:br/>
              <w:t>13. Pnömatik devre çizimi yapar.</w:t>
              <w:br/>
              <w:t>14. Hidrolik ve pnömatik devrelerin günlük bakımlarını yapar.</w:t>
              <w:br/>
              <w:t>15. Hidrolik ve pnömatik devrelerin haftalık bakımlarını yapar.</w:t>
              <w:br/>
              <w:t>16. Hidrolik ve pnömatik devrelerin aylık bakımlarını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