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ĊLT BAKM UYGULAMALAR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1.   Ultrasonik peeling cihazı ile cilde bakım uygulama</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2.   İyontoforez cihazı ile cilde bakım uygulama</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3.   İğnesiz  mezoterapi  ile  cilde bakım uygulama</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4.   Lifting cihazı ile cilde  bakım uygulama</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1. 05 mm iğne uçlu derma-roller aleti ile cilt bakım uygulama</w:t>
            </w:r>
          </w:p>
        </w:tc>
        <w:tc>
          <w:tcPr>
            <w:tcW w:w="3260" w:type="dxa"/>
            <w:vAlign w:val="center"/>
          </w:tcPr>
          <w:p w:rsidR="00C60E81" w:rsidRPr="00C60E81" w:rsidRDefault="00C60E81" w:rsidP="00262F51">
            <w:pPr>
              <w:rPr>
                <w:sz w:val="14"/>
                <w:szCs w:val="14"/>
              </w:rPr>
            </w:pPr>
            <w:r w:rsidRPr="00C60E81">
              <w:rPr>
                <w:sz w:val="14"/>
                <w:szCs w:val="14"/>
              </w:rPr>
              <w:t>05  mm  iğne  uçlu  derma- roller    aleti    ile    tekniğine uygun   olarak   cilt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2. Oksijen ile cilde bakım uygulama</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1.Vücut ölçümleri yapma  2.Obeziteyi tespit etme</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yapar.Doğru ölçümlerle obeziteyi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3.Selülitli vücut bölgelerine uygulama yapma  4.Deri çatlaklarına uygulama yapma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yapar.Müşteri mahremiyetini dikkate alarak  tekniğe  uygun  olarak  deri çatlaklarına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1.   Peeling    ile    vücut    bakımı uygulama  2.   Parafin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uygular.Müşteri   mahremiyetini   dikkate alarak tekniğe uygun parafin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3.   Yosun     ile    vücut     bakımı uygulama  4. Kil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uygular.Müşteri  mahremiyetini  dikkate alarak   tekniğe   uygun   kil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1.Elektro stimüle cihazlar ile vücut bakımı uygulama  2.Elektro lifting ile vücut bakımı uygulama  3.İyontoforez cihazı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uygular.Müşteri mahremiyetini dikkate alarak elektro lifting ile tekniğine uygun vücut bakımı uygular.Müşteri mahremiyetini dikkate alarak iyontoforez cihazı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4.Ultrasound ile vücut bakım uygulama  5.Kavitasyon ile vücut bakımı uygulama</w:t>
            </w:r>
          </w:p>
        </w:tc>
        <w:tc>
          <w:tcPr>
            <w:tcW w:w="3260" w:type="dxa"/>
            <w:vAlign w:val="center"/>
          </w:tcPr>
          <w:p w:rsidR="00C60E81" w:rsidRPr="00C60E81" w:rsidRDefault="00C60E81" w:rsidP="00262F51">
            <w:pPr>
              <w:rPr>
                <w:sz w:val="14"/>
                <w:szCs w:val="14"/>
              </w:rPr>
            </w:pPr>
            <w:r w:rsidRPr="00C60E81">
              <w:rPr>
                <w:sz w:val="14"/>
                <w:szCs w:val="14"/>
              </w:rPr>
              <w:t>Tekniğine uygun olarak ultrasound ile vücut bakım uygular.Müşteri mahremiyetini dikkate alarak kavitasyon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1.Vakum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2. Basınç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1.Radyo frekans ile vücut bakımı uygulama  2.İnfaruj ile vücut bakımı uygulama</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uygular.Müşteri mahremiyetini dikkate alarak tekniğine  uygun  bir şekilde İnfaruj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3.Isı battaniyesi ile vücut bakımı uygulama  4.Bronzlaştırma işlemi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uygular.Müşteri mahremiyetini dikkate alarak        bronzlaştırma        işlemi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1.Oksijen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2.Ozon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1.Mezoterapi ile vücut bakımı uygulama  2.Karboksiterapi ile vücut bakımı uygulama</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açıklar.Karboksiterapi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3.Lipoliz ile vücut bakımı uygulama  4.Lazer ile vücut bakımı uygulama</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açıklar.Lazer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1.Ayak masajı uygulama  2.Bacak masajı uygulama  3.Kalça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uygular.Müşteri mahremiyetini dikkate alarak tekniğine uygun bir şekilde bacak masajı uygular.Müşteri mahremiyetini dikkate alarak tekniğine uygun bir şekilde kalça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4.Sırt masajı uygulama  5.Kol masajı uygulama  6.El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uygular.Müşteri mahremiyetini dikkate alarak tekniğine uygun bir şekilde kol masajı uygular.Müşteri mahremiyetini dikkate alarak tekniğine uygun bir şekilde el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7.Karın masajı uygulama  8.Göğüs masajı uygulama  9.Boyun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uygular.Müşteri mahremiyetini dikkate alarak tekniğine uygun bir şekilde göğüs masajı uygular.Müşteri mahremiyetini dikkate alarak tekniğine uygun bir şekilde boyun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1.Aromaterapi ile ilgili temel kavramlar</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2.Aromaterapi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1.Pedikür ve pedikürde kullanılan araç gereçler</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2.Pedikür uygulama</w:t>
            </w:r>
          </w:p>
        </w:tc>
        <w:tc>
          <w:tcPr>
            <w:tcW w:w="3260" w:type="dxa"/>
            <w:vAlign w:val="center"/>
          </w:tcPr>
          <w:p w:rsidR="00C60E81" w:rsidRPr="00C60E81" w:rsidRDefault="00C60E81" w:rsidP="00262F51">
            <w:pPr>
              <w:rPr>
                <w:sz w:val="14"/>
                <w:szCs w:val="14"/>
              </w:rPr>
            </w:pPr>
            <w:r w:rsidRPr="00C60E81">
              <w:rPr>
                <w:sz w:val="14"/>
                <w:szCs w:val="14"/>
              </w:rPr>
              <w:t>Tekniğine uygun pedikür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1.Refleksolojiyi açıklama</w:t>
            </w:r>
          </w:p>
        </w:tc>
        <w:tc>
          <w:tcPr>
            <w:tcW w:w="3260" w:type="dxa"/>
            <w:vAlign w:val="center"/>
          </w:tcPr>
          <w:p w:rsidR="00C60E81" w:rsidRPr="00C60E81" w:rsidRDefault="00C60E81" w:rsidP="00262F51">
            <w:pPr>
              <w:rPr>
                <w:sz w:val="14"/>
                <w:szCs w:val="14"/>
              </w:rPr>
            </w:pPr>
            <w:r w:rsidRPr="00C60E81">
              <w:rPr>
                <w:sz w:val="14"/>
                <w:szCs w:val="14"/>
              </w:rPr>
              <w:t>Refleksolojiyi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1.Doğal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2.Kozmetik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Özel Cilt Bakımı Teknikleri 1. Ultrasonik peeling ile cilde bakım yapma.2. İyontoforoez ile cilde bakım uygulama.3. İğnesiz mezoterapi ile cilde bakım uygulama.4 Lifting cihazı ile cilde bakım uygulama.</w:t>
              <w:br/>
              <w:t>Özel Cilt Yenileme Teknikleri 1. 0.5 mm derma- roller aleti ile cilt bakımı uygulama.2. Oksijen terapi ile cilde bakım uygulama.3. Hidrafacial ile cilde bakım uygulama.</w:t>
              <w:br/>
              <w:t>Vücut Analizi 1. Vücut ölçümü yapma.2. Obeziteyi tespit etme.3. Selülitli vücut bölgelerine uygulama yapma.4. Deri çatlakları olan vücut bölgelerine uygulama yapma.</w:t>
              <w:br/>
              <w:t>Doğal ve Kozmetik Ürünlerle Vücut</w:t>
              <w:br/>
              <w:t>Bakımı 1. Peeling ile vücut bakımı uygulama.2. Parafin ile vücut bakımı uygulama.3. Yosun ile vücut bakımı uygulama.4. Kil ile vücut bakımı uygulama.</w:t>
              <w:br/>
              <w:t>Elektrik Akım Sistemleriyle Vücut Bakımı 1. Elektro stimüle cihazı ile vücut bakımı uygulama.2. Elektro Lifting ile vücut bakımı uygulama.3. İyontoforez cihazı ile vücut bakımı uygulama.4. Ultrasound ile vücut bakımı uygulama.5. Kavitasyon ile vücut bakımı uygulama.</w:t>
              <w:br/>
              <w:t>Vakum ve Basınçlı Cihazlarla Vücut Bakımı 1. Vakum ile vücut bakımı uygulama.2. Basınç ile vücut bakımı uygulama.</w:t>
              <w:br/>
              <w:t>Isı Sistemleriyle Vücut Bakımı 1. Radyo frekans ile vücut bakımı uygulama.2. İnfaruj ile vücut bakımı uygulama.3. Isı battaniyesi ile vücut bakımı uygulama.4. Bronzlaştırma işlemi uygulama.</w:t>
              <w:br/>
              <w:t>Oksijen ve Ozon İle Vücut Bakımı 1. Oksijen ile vücut bakımı uygulama2. Ozon ile vücut bakımı uygulama.</w:t>
              <w:br/>
              <w:t>Özel Vücut Bakım Uygulamaları 1. Mezoterapi ile vücut bakımı uygulaması hakkında sunum hazırlama.2. Karboksiterapi ile vücut bakımı uygulaması hakkında sunum hazırlama.3. Lipoliz ile vücut bakımı uygulaması hakkında sunum hazırlama.4. Lazer ile vücut bakımı uygulaması hakkında sunum hazırlama.</w:t>
              <w:br/>
              <w:t>Temel Vücut Masajı 1. Ayak masajı uygulama.2. Bacak masajı uygulama.3. Kalça masajı uygulama.4. Sırt masajı uygulama5. Kol masajı uygulama.6. El masajı uygulama.7. Karın masajı uygulama.8. Göğüs masajı uygulama.9. Boyun masajı uygulama.</w:t>
              <w:br/>
              <w:t>Aromaterapi Masajı 1. Aromaterapi ile ilgili sunum hazırlama.2. Aromaterapi masajı uygulama</w:t>
              <w:br/>
              <w:t>Pedikür 1. Pedikür uygulama.</w:t>
              <w:br/>
              <w:t>Refleksoloji 1. Refleksoloji ile ilgili sunu hazırlama.2. Refleksoloji uygulama.</w:t>
              <w:br/>
              <w:t>Doğal ve Kozmetik Ürünlerle Ayak Bakımı 1. Doğal ürünlerle ayak bakımı uygulama.2. Kozmetik ürünlerle ayak bakımı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